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1F" w:rsidRPr="00C97C1A" w:rsidRDefault="00633E9D" w:rsidP="00D43FA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7C1A">
        <w:rPr>
          <w:rFonts w:ascii="Times New Roman" w:hAnsi="Times New Roman" w:cs="Times New Roman"/>
          <w:sz w:val="28"/>
          <w:szCs w:val="28"/>
          <w:u w:val="single"/>
        </w:rPr>
        <w:t xml:space="preserve">Отчет о проведении </w:t>
      </w:r>
      <w:r w:rsidR="003A2CD1">
        <w:rPr>
          <w:rFonts w:ascii="Times New Roman" w:hAnsi="Times New Roman" w:cs="Times New Roman"/>
          <w:sz w:val="28"/>
          <w:szCs w:val="28"/>
          <w:u w:val="single"/>
        </w:rPr>
        <w:t xml:space="preserve">классных и </w:t>
      </w:r>
      <w:r w:rsidRPr="00C97C1A">
        <w:rPr>
          <w:rFonts w:ascii="Times New Roman" w:hAnsi="Times New Roman" w:cs="Times New Roman"/>
          <w:sz w:val="28"/>
          <w:szCs w:val="28"/>
          <w:u w:val="single"/>
        </w:rPr>
        <w:t>родительск</w:t>
      </w:r>
      <w:r w:rsidR="003A2CD1">
        <w:rPr>
          <w:rFonts w:ascii="Times New Roman" w:hAnsi="Times New Roman" w:cs="Times New Roman"/>
          <w:sz w:val="28"/>
          <w:szCs w:val="28"/>
          <w:u w:val="single"/>
        </w:rPr>
        <w:t xml:space="preserve">их </w:t>
      </w:r>
      <w:r w:rsidRPr="00C97C1A">
        <w:rPr>
          <w:rFonts w:ascii="Times New Roman" w:hAnsi="Times New Roman" w:cs="Times New Roman"/>
          <w:sz w:val="28"/>
          <w:szCs w:val="28"/>
          <w:u w:val="single"/>
        </w:rPr>
        <w:t xml:space="preserve"> собрани</w:t>
      </w:r>
      <w:r w:rsidR="003A2CD1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C97C1A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3A2CD1">
        <w:rPr>
          <w:rFonts w:ascii="Times New Roman" w:hAnsi="Times New Roman" w:cs="Times New Roman"/>
          <w:sz w:val="28"/>
          <w:szCs w:val="28"/>
          <w:u w:val="single"/>
        </w:rPr>
        <w:t xml:space="preserve"> 9,</w:t>
      </w:r>
      <w:r w:rsidRPr="00C97C1A">
        <w:rPr>
          <w:rFonts w:ascii="Times New Roman" w:hAnsi="Times New Roman" w:cs="Times New Roman"/>
          <w:sz w:val="28"/>
          <w:szCs w:val="28"/>
          <w:u w:val="single"/>
        </w:rPr>
        <w:t>11 класс</w:t>
      </w:r>
      <w:r w:rsidR="003A2CD1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Pr="00C97C1A">
        <w:rPr>
          <w:rFonts w:ascii="Times New Roman" w:hAnsi="Times New Roman" w:cs="Times New Roman"/>
          <w:sz w:val="28"/>
          <w:szCs w:val="28"/>
          <w:u w:val="single"/>
        </w:rPr>
        <w:t xml:space="preserve"> МБОУ СОШ №25</w:t>
      </w:r>
    </w:p>
    <w:p w:rsidR="00633E9D" w:rsidRDefault="003A2CD1" w:rsidP="00633E9D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28</w:t>
      </w:r>
      <w:r w:rsidR="00D43FA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633E9D">
        <w:rPr>
          <w:rFonts w:ascii="Times New Roman" w:hAnsi="Times New Roman" w:cs="Times New Roman"/>
          <w:sz w:val="28"/>
          <w:szCs w:val="28"/>
        </w:rPr>
        <w:t>ноября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3E9D">
        <w:rPr>
          <w:rFonts w:ascii="Times New Roman" w:hAnsi="Times New Roman" w:cs="Times New Roman"/>
          <w:sz w:val="28"/>
          <w:szCs w:val="28"/>
        </w:rPr>
        <w:t xml:space="preserve"> года в МБОУ СОШ №25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обучающихся 9 и 11 классов и их </w:t>
      </w:r>
      <w:r w:rsidR="00633E9D">
        <w:rPr>
          <w:rFonts w:ascii="Times New Roman" w:hAnsi="Times New Roman" w:cs="Times New Roman"/>
          <w:sz w:val="28"/>
          <w:szCs w:val="28"/>
        </w:rPr>
        <w:t xml:space="preserve"> родителей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33E9D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 классные и</w:t>
      </w:r>
      <w:r w:rsidR="00633E9D">
        <w:rPr>
          <w:rFonts w:ascii="Times New Roman" w:hAnsi="Times New Roman" w:cs="Times New Roman"/>
          <w:sz w:val="28"/>
          <w:szCs w:val="28"/>
        </w:rPr>
        <w:t xml:space="preserve"> родительск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33E9D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33E9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вопросам подготовки к ГИА-2023.</w:t>
      </w:r>
    </w:p>
    <w:p w:rsidR="003A2CD1" w:rsidRDefault="003A2CD1" w:rsidP="00C97C1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В ходе этой </w:t>
      </w:r>
      <w:proofErr w:type="gramStart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работы</w:t>
      </w:r>
      <w:proofErr w:type="gramEnd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обучающиеся 9 и 11 классов и их родители </w:t>
      </w:r>
      <w:r w:rsidR="00633E9D" w:rsidRPr="00633E9D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были ознакомлены</w:t>
      </w:r>
      <w:r w:rsidR="00633E9D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633E9D" w:rsidRPr="00D231E3">
        <w:rPr>
          <w:rFonts w:ascii="Times New Roman" w:eastAsia="Calibri" w:hAnsi="Times New Roman" w:cs="Times New Roman"/>
          <w:sz w:val="28"/>
          <w:szCs w:val="28"/>
        </w:rPr>
        <w:t xml:space="preserve">с нормативно - правовыми документами, регулирующими Порядок проведения </w:t>
      </w:r>
      <w:r w:rsidR="00633E9D">
        <w:rPr>
          <w:rFonts w:ascii="Times New Roman" w:eastAsia="Calibri" w:hAnsi="Times New Roman" w:cs="Times New Roman"/>
          <w:sz w:val="28"/>
          <w:szCs w:val="28"/>
        </w:rPr>
        <w:t>Итогового сочинения (изложения)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Итогового собеседования 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E9D" w:rsidRPr="00D231E3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33E9D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учебном  </w:t>
      </w:r>
      <w:r w:rsidR="00633E9D" w:rsidRPr="00D231E3">
        <w:rPr>
          <w:rFonts w:ascii="Times New Roman" w:eastAsia="Calibri" w:hAnsi="Times New Roman" w:cs="Times New Roman"/>
          <w:sz w:val="28"/>
          <w:szCs w:val="28"/>
        </w:rPr>
        <w:t>году</w:t>
      </w:r>
      <w:r w:rsidR="00D43FA2">
        <w:rPr>
          <w:rFonts w:ascii="Times New Roman" w:eastAsia="Calibri" w:hAnsi="Times New Roman" w:cs="Times New Roman"/>
          <w:sz w:val="28"/>
          <w:szCs w:val="28"/>
        </w:rPr>
        <w:t>, также порядок проведения ГИА в 2023 году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33E9D" w:rsidRPr="00D23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7C1A" w:rsidRDefault="003A2CD1" w:rsidP="00C97C1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В ходе собраний б</w:t>
      </w:r>
      <w:r w:rsidR="00633E9D">
        <w:rPr>
          <w:rFonts w:ascii="Times New Roman" w:eastAsia="Calibri" w:hAnsi="Times New Roman" w:cs="Times New Roman"/>
          <w:sz w:val="28"/>
          <w:szCs w:val="28"/>
        </w:rPr>
        <w:t>ольшое внимание было уделено рассмотрению  Порядка проведения и проверки Итогового сочинения (изложения)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Итогового собеседования по русскому языку в 9 классе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33E9D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учебном году. О сроках и местах подачи заявления для участия в  итоговом сочинении (изложении)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D43FA2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тоговом собеседовании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33E9D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33E9D">
        <w:rPr>
          <w:rFonts w:ascii="Times New Roman" w:eastAsia="Calibri" w:hAnsi="Times New Roman" w:cs="Times New Roman"/>
          <w:sz w:val="28"/>
          <w:szCs w:val="28"/>
        </w:rPr>
        <w:t xml:space="preserve"> учебном году.  </w:t>
      </w:r>
      <w:r w:rsidR="00633E9D" w:rsidRPr="00D231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порядке предусмотрено, что во время проведения итогового сочинения (изложения)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итогового собеседования </w:t>
      </w:r>
      <w:r w:rsidR="00D43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русскому языку </w:t>
      </w:r>
      <w:r w:rsidR="00633E9D" w:rsidRPr="00D231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Участники, нарушившие эти правила, удаляются с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этих экзаменов</w:t>
      </w:r>
      <w:r w:rsidR="00633E9D" w:rsidRPr="00D231E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Также порядком регламентированы сроки обработки и проверки </w:t>
      </w:r>
      <w:r w:rsidR="00633E9D" w:rsidRPr="00A309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итогового сочинения (изложения)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Итогового собеседования</w:t>
      </w:r>
      <w:r w:rsidR="00633E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Сроки, места и порядок информирования о результатах итогового сочинения (изложения). Ведение видеонаблюдения в режиме </w:t>
      </w:r>
      <w:proofErr w:type="spellStart"/>
      <w:r w:rsidR="00633E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of-line</w:t>
      </w:r>
      <w:proofErr w:type="spellEnd"/>
      <w:r w:rsidR="00633E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видеозаписи  во время проведения ИС, обеспечение технической поддержки и информационной безопасности.</w:t>
      </w:r>
      <w:r w:rsidR="00C97C1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43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Ведение аудиозаписи при проведении Итогового собеседования по русскому языку</w:t>
      </w:r>
    </w:p>
    <w:p w:rsidR="00633E9D" w:rsidRDefault="00633E9D" w:rsidP="00C97C1A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 же были рассмотрены следующие вопросы: </w:t>
      </w:r>
    </w:p>
    <w:p w:rsidR="00C97C1A" w:rsidRDefault="00C97C1A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местах и сроках подачи заявления на участие в ГИА-202</w:t>
      </w:r>
      <w:r w:rsidR="003A2CD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7C1A" w:rsidRDefault="00C97C1A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 выборе предметов для прохождения ГИА;</w:t>
      </w:r>
    </w:p>
    <w:p w:rsidR="00C97C1A" w:rsidRDefault="00C97C1A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минимальное количество баллов по предметам ЕГЭ</w:t>
      </w:r>
      <w:r w:rsidR="003A2CD1">
        <w:rPr>
          <w:rFonts w:ascii="Times New Roman" w:eastAsia="Calibri" w:hAnsi="Times New Roman" w:cs="Times New Roman"/>
          <w:sz w:val="28"/>
          <w:szCs w:val="28"/>
        </w:rPr>
        <w:t>, ОГЭ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процедура удаления с экзамена, досрочное завершение экзамена по объективным причинам;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перечень запрещенных и допустимых средств обучения в ППЭ;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-условия допуска к сдаче  ЕГЭ</w:t>
      </w:r>
      <w:r w:rsidR="003A2CD1">
        <w:rPr>
          <w:rFonts w:ascii="Times New Roman" w:eastAsia="Calibri" w:hAnsi="Times New Roman" w:cs="Times New Roman"/>
          <w:sz w:val="28"/>
          <w:szCs w:val="28"/>
        </w:rPr>
        <w:t xml:space="preserve">, ОГЭ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резервные сроки;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сроки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места и порядок подачи апелляции</w:t>
      </w:r>
      <w:r w:rsidR="003A2CD1">
        <w:rPr>
          <w:rFonts w:ascii="Times New Roman" w:eastAsia="Calibri" w:hAnsi="Times New Roman" w:cs="Times New Roman"/>
          <w:sz w:val="28"/>
          <w:szCs w:val="28"/>
        </w:rPr>
        <w:t xml:space="preserve"> о нарушении порядка проведения экзамена и о не согласии с выставленными баллами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оказание психологической помощи при необходимости;</w:t>
      </w:r>
    </w:p>
    <w:p w:rsidR="00633E9D" w:rsidRDefault="00633E9D" w:rsidP="00C97C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изменения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КИМах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ГИА-11</w:t>
      </w:r>
      <w:r w:rsidR="00C97C1A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3A2CD1">
        <w:rPr>
          <w:rFonts w:ascii="Times New Roman" w:eastAsia="Calibri" w:hAnsi="Times New Roman" w:cs="Times New Roman"/>
          <w:sz w:val="28"/>
          <w:szCs w:val="28"/>
        </w:rPr>
        <w:t>3</w:t>
      </w:r>
      <w:r w:rsidR="00C97C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97C1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демоверсии на сайте ФИПИ)</w:t>
      </w:r>
    </w:p>
    <w:p w:rsidR="00D43FA2" w:rsidRDefault="00D43FA2" w:rsidP="00D43FA2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Родители обучающихся 9 и 11 классов были под роспись ознакомлены со всеми инструктивными материалами.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7C1A" w:rsidRDefault="00D43FA2" w:rsidP="00D43FA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родителями, которые не смогли присутствовать на родительском собрании по уважительным причинам, будут проведены индивидуальные консультации. </w:t>
      </w:r>
    </w:p>
    <w:p w:rsidR="00C97C1A" w:rsidRPr="00A3092F" w:rsidRDefault="00C97C1A" w:rsidP="00633E9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УВР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Зазнобина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М.В.</w:t>
      </w:r>
    </w:p>
    <w:p w:rsidR="00633E9D" w:rsidRDefault="00633E9D" w:rsidP="00633E9D">
      <w:pPr>
        <w:rPr>
          <w:rFonts w:ascii="Times New Roman" w:eastAsia="Calibri" w:hAnsi="Times New Roman" w:cs="Times New Roman"/>
          <w:sz w:val="28"/>
          <w:szCs w:val="28"/>
        </w:rPr>
      </w:pPr>
    </w:p>
    <w:p w:rsidR="00633E9D" w:rsidRDefault="00633E9D" w:rsidP="00633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3E9D" w:rsidRDefault="00633E9D" w:rsidP="00633E9D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33E9D" w:rsidRDefault="00633E9D" w:rsidP="00633E9D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633E9D" w:rsidRPr="00D231E3" w:rsidRDefault="00633E9D" w:rsidP="00633E9D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3E9D" w:rsidRPr="00633E9D" w:rsidRDefault="00633E9D" w:rsidP="00633E9D">
      <w:pPr>
        <w:rPr>
          <w:rFonts w:ascii="Times New Roman" w:hAnsi="Times New Roman" w:cs="Times New Roman"/>
          <w:sz w:val="28"/>
          <w:szCs w:val="28"/>
        </w:rPr>
      </w:pPr>
    </w:p>
    <w:sectPr w:rsidR="00633E9D" w:rsidRPr="0063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9D"/>
    <w:rsid w:val="000067CD"/>
    <w:rsid w:val="000070E2"/>
    <w:rsid w:val="00017C75"/>
    <w:rsid w:val="000214E6"/>
    <w:rsid w:val="0003208C"/>
    <w:rsid w:val="0003345A"/>
    <w:rsid w:val="000400E4"/>
    <w:rsid w:val="00042A93"/>
    <w:rsid w:val="00042F8B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194"/>
    <w:rsid w:val="00067577"/>
    <w:rsid w:val="00067AB3"/>
    <w:rsid w:val="00071C2A"/>
    <w:rsid w:val="00072A12"/>
    <w:rsid w:val="0007405C"/>
    <w:rsid w:val="00075865"/>
    <w:rsid w:val="00077717"/>
    <w:rsid w:val="00082567"/>
    <w:rsid w:val="0008458E"/>
    <w:rsid w:val="00084801"/>
    <w:rsid w:val="00086A63"/>
    <w:rsid w:val="00087D57"/>
    <w:rsid w:val="000915FB"/>
    <w:rsid w:val="00094B79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2D1"/>
    <w:rsid w:val="000F2FDB"/>
    <w:rsid w:val="000F6A25"/>
    <w:rsid w:val="001022B0"/>
    <w:rsid w:val="00104A3D"/>
    <w:rsid w:val="001059FF"/>
    <w:rsid w:val="00105F2C"/>
    <w:rsid w:val="00111940"/>
    <w:rsid w:val="00113573"/>
    <w:rsid w:val="00113F0C"/>
    <w:rsid w:val="00114D37"/>
    <w:rsid w:val="001151EC"/>
    <w:rsid w:val="001164F9"/>
    <w:rsid w:val="00117A1F"/>
    <w:rsid w:val="00120B3E"/>
    <w:rsid w:val="00121D95"/>
    <w:rsid w:val="00121EFF"/>
    <w:rsid w:val="00122BBC"/>
    <w:rsid w:val="0012504B"/>
    <w:rsid w:val="001250EE"/>
    <w:rsid w:val="00125922"/>
    <w:rsid w:val="00133297"/>
    <w:rsid w:val="00134D38"/>
    <w:rsid w:val="00136DA4"/>
    <w:rsid w:val="00142B74"/>
    <w:rsid w:val="0014661F"/>
    <w:rsid w:val="00146BE3"/>
    <w:rsid w:val="00151AC1"/>
    <w:rsid w:val="00154E1B"/>
    <w:rsid w:val="00155DDE"/>
    <w:rsid w:val="001573D9"/>
    <w:rsid w:val="001630EE"/>
    <w:rsid w:val="0016340A"/>
    <w:rsid w:val="0016510B"/>
    <w:rsid w:val="0016563B"/>
    <w:rsid w:val="00175D4B"/>
    <w:rsid w:val="00176AD3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03B"/>
    <w:rsid w:val="001B2132"/>
    <w:rsid w:val="001B2A59"/>
    <w:rsid w:val="001B30E3"/>
    <w:rsid w:val="001B43D8"/>
    <w:rsid w:val="001B7A5D"/>
    <w:rsid w:val="001C1A7B"/>
    <w:rsid w:val="001C3947"/>
    <w:rsid w:val="001C57CB"/>
    <w:rsid w:val="001C626B"/>
    <w:rsid w:val="001C668E"/>
    <w:rsid w:val="001E2626"/>
    <w:rsid w:val="001E5D68"/>
    <w:rsid w:val="001E6E3A"/>
    <w:rsid w:val="001F3D99"/>
    <w:rsid w:val="001F4DB7"/>
    <w:rsid w:val="002043C3"/>
    <w:rsid w:val="0020523D"/>
    <w:rsid w:val="00210BFF"/>
    <w:rsid w:val="0021569A"/>
    <w:rsid w:val="00217B37"/>
    <w:rsid w:val="00223CDE"/>
    <w:rsid w:val="002308F1"/>
    <w:rsid w:val="00236AAE"/>
    <w:rsid w:val="00236E61"/>
    <w:rsid w:val="00241431"/>
    <w:rsid w:val="00242BEF"/>
    <w:rsid w:val="002464A1"/>
    <w:rsid w:val="00254A10"/>
    <w:rsid w:val="00257372"/>
    <w:rsid w:val="0026177F"/>
    <w:rsid w:val="002619B4"/>
    <w:rsid w:val="0026340C"/>
    <w:rsid w:val="00264605"/>
    <w:rsid w:val="00266FB5"/>
    <w:rsid w:val="00272C42"/>
    <w:rsid w:val="00285F6D"/>
    <w:rsid w:val="0028642B"/>
    <w:rsid w:val="002874D9"/>
    <w:rsid w:val="0028797C"/>
    <w:rsid w:val="00291A41"/>
    <w:rsid w:val="00295018"/>
    <w:rsid w:val="0029560B"/>
    <w:rsid w:val="00297EF7"/>
    <w:rsid w:val="002A0B41"/>
    <w:rsid w:val="002A3C1E"/>
    <w:rsid w:val="002A48F9"/>
    <w:rsid w:val="002A4CD5"/>
    <w:rsid w:val="002B1EFF"/>
    <w:rsid w:val="002B1F94"/>
    <w:rsid w:val="002B3964"/>
    <w:rsid w:val="002B5BC9"/>
    <w:rsid w:val="002C0A8F"/>
    <w:rsid w:val="002C2165"/>
    <w:rsid w:val="002C43A9"/>
    <w:rsid w:val="002C536B"/>
    <w:rsid w:val="002C6E82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4C0E"/>
    <w:rsid w:val="003050E0"/>
    <w:rsid w:val="0031534B"/>
    <w:rsid w:val="0031723F"/>
    <w:rsid w:val="00320F43"/>
    <w:rsid w:val="00322C3B"/>
    <w:rsid w:val="0033413B"/>
    <w:rsid w:val="00337BE5"/>
    <w:rsid w:val="003434AE"/>
    <w:rsid w:val="003440A7"/>
    <w:rsid w:val="00344F68"/>
    <w:rsid w:val="00345D93"/>
    <w:rsid w:val="003466DA"/>
    <w:rsid w:val="0034695A"/>
    <w:rsid w:val="003475BB"/>
    <w:rsid w:val="0035544A"/>
    <w:rsid w:val="00356464"/>
    <w:rsid w:val="00364652"/>
    <w:rsid w:val="00365A1B"/>
    <w:rsid w:val="00366A4D"/>
    <w:rsid w:val="00367529"/>
    <w:rsid w:val="003756E7"/>
    <w:rsid w:val="003757CE"/>
    <w:rsid w:val="00376B39"/>
    <w:rsid w:val="00387163"/>
    <w:rsid w:val="0039397A"/>
    <w:rsid w:val="003A1513"/>
    <w:rsid w:val="003A17E3"/>
    <w:rsid w:val="003A2059"/>
    <w:rsid w:val="003A2CD1"/>
    <w:rsid w:val="003A302F"/>
    <w:rsid w:val="003A3916"/>
    <w:rsid w:val="003A546C"/>
    <w:rsid w:val="003B38E6"/>
    <w:rsid w:val="003B73C0"/>
    <w:rsid w:val="003C5BEC"/>
    <w:rsid w:val="003C7737"/>
    <w:rsid w:val="003D2EF1"/>
    <w:rsid w:val="003D49FD"/>
    <w:rsid w:val="003D5787"/>
    <w:rsid w:val="003E0D72"/>
    <w:rsid w:val="003E17C6"/>
    <w:rsid w:val="003F5196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4176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56E83"/>
    <w:rsid w:val="00467180"/>
    <w:rsid w:val="004744F1"/>
    <w:rsid w:val="00477964"/>
    <w:rsid w:val="00480844"/>
    <w:rsid w:val="00481449"/>
    <w:rsid w:val="0048158F"/>
    <w:rsid w:val="00481753"/>
    <w:rsid w:val="00482A1A"/>
    <w:rsid w:val="00482B31"/>
    <w:rsid w:val="00487D27"/>
    <w:rsid w:val="004A0021"/>
    <w:rsid w:val="004A34EB"/>
    <w:rsid w:val="004A3CB0"/>
    <w:rsid w:val="004B5E43"/>
    <w:rsid w:val="004B65EC"/>
    <w:rsid w:val="004B7A9D"/>
    <w:rsid w:val="004C1897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A7A"/>
    <w:rsid w:val="004D4D82"/>
    <w:rsid w:val="004D73BD"/>
    <w:rsid w:val="004E1C32"/>
    <w:rsid w:val="004E5EA7"/>
    <w:rsid w:val="004F13AA"/>
    <w:rsid w:val="0050053C"/>
    <w:rsid w:val="00500DB5"/>
    <w:rsid w:val="00516A7E"/>
    <w:rsid w:val="0051749D"/>
    <w:rsid w:val="005179C8"/>
    <w:rsid w:val="0052427F"/>
    <w:rsid w:val="00525A6F"/>
    <w:rsid w:val="00525BF7"/>
    <w:rsid w:val="005261CB"/>
    <w:rsid w:val="00526D55"/>
    <w:rsid w:val="00527D19"/>
    <w:rsid w:val="00530FE5"/>
    <w:rsid w:val="00532C05"/>
    <w:rsid w:val="005375EE"/>
    <w:rsid w:val="00537DF4"/>
    <w:rsid w:val="005429D3"/>
    <w:rsid w:val="0054332C"/>
    <w:rsid w:val="00547C5A"/>
    <w:rsid w:val="005547CC"/>
    <w:rsid w:val="00554EA0"/>
    <w:rsid w:val="00555EC8"/>
    <w:rsid w:val="005615AF"/>
    <w:rsid w:val="005619B5"/>
    <w:rsid w:val="005677BF"/>
    <w:rsid w:val="00570A0B"/>
    <w:rsid w:val="00571DD9"/>
    <w:rsid w:val="00574069"/>
    <w:rsid w:val="00575EF6"/>
    <w:rsid w:val="00580D82"/>
    <w:rsid w:val="0058177B"/>
    <w:rsid w:val="00586F3B"/>
    <w:rsid w:val="005870E2"/>
    <w:rsid w:val="00587F09"/>
    <w:rsid w:val="005929B0"/>
    <w:rsid w:val="00593807"/>
    <w:rsid w:val="00597754"/>
    <w:rsid w:val="005A41E1"/>
    <w:rsid w:val="005B54BE"/>
    <w:rsid w:val="005B64F4"/>
    <w:rsid w:val="005C13E9"/>
    <w:rsid w:val="005C2E73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1C31"/>
    <w:rsid w:val="00605D5A"/>
    <w:rsid w:val="006074F1"/>
    <w:rsid w:val="006114D0"/>
    <w:rsid w:val="00612372"/>
    <w:rsid w:val="00612981"/>
    <w:rsid w:val="0061320E"/>
    <w:rsid w:val="0061678A"/>
    <w:rsid w:val="0061760C"/>
    <w:rsid w:val="0062076D"/>
    <w:rsid w:val="00622E29"/>
    <w:rsid w:val="00625986"/>
    <w:rsid w:val="00627D9C"/>
    <w:rsid w:val="00627F7C"/>
    <w:rsid w:val="006336BE"/>
    <w:rsid w:val="00633E9D"/>
    <w:rsid w:val="00633F6F"/>
    <w:rsid w:val="006358D0"/>
    <w:rsid w:val="006410D1"/>
    <w:rsid w:val="006443F6"/>
    <w:rsid w:val="00646C09"/>
    <w:rsid w:val="006479D8"/>
    <w:rsid w:val="0065198C"/>
    <w:rsid w:val="00654D34"/>
    <w:rsid w:val="006603A5"/>
    <w:rsid w:val="00664E2D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2095"/>
    <w:rsid w:val="006C3EE9"/>
    <w:rsid w:val="006C7975"/>
    <w:rsid w:val="006D0779"/>
    <w:rsid w:val="006D383F"/>
    <w:rsid w:val="006D54B9"/>
    <w:rsid w:val="006D59CE"/>
    <w:rsid w:val="006D6B14"/>
    <w:rsid w:val="006D7593"/>
    <w:rsid w:val="006E1E41"/>
    <w:rsid w:val="006E283C"/>
    <w:rsid w:val="006E3171"/>
    <w:rsid w:val="006E3AB2"/>
    <w:rsid w:val="006E6585"/>
    <w:rsid w:val="006F2354"/>
    <w:rsid w:val="006F34ED"/>
    <w:rsid w:val="006F5705"/>
    <w:rsid w:val="007013C7"/>
    <w:rsid w:val="0070725A"/>
    <w:rsid w:val="00711F9A"/>
    <w:rsid w:val="007129E8"/>
    <w:rsid w:val="00715B3D"/>
    <w:rsid w:val="0071647A"/>
    <w:rsid w:val="007166BD"/>
    <w:rsid w:val="007173DD"/>
    <w:rsid w:val="00717AD4"/>
    <w:rsid w:val="007212B2"/>
    <w:rsid w:val="00724660"/>
    <w:rsid w:val="00727A16"/>
    <w:rsid w:val="00730623"/>
    <w:rsid w:val="0073352C"/>
    <w:rsid w:val="00734AC8"/>
    <w:rsid w:val="00734EA5"/>
    <w:rsid w:val="00737ECC"/>
    <w:rsid w:val="00741FAE"/>
    <w:rsid w:val="00742EF7"/>
    <w:rsid w:val="007463CD"/>
    <w:rsid w:val="00750039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67D69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B76FF"/>
    <w:rsid w:val="007C24C9"/>
    <w:rsid w:val="007C73FE"/>
    <w:rsid w:val="007D129A"/>
    <w:rsid w:val="007D711A"/>
    <w:rsid w:val="007E12B3"/>
    <w:rsid w:val="007E1F80"/>
    <w:rsid w:val="007E36B3"/>
    <w:rsid w:val="007F46B8"/>
    <w:rsid w:val="007F7E6B"/>
    <w:rsid w:val="00800D65"/>
    <w:rsid w:val="00806805"/>
    <w:rsid w:val="00806C7A"/>
    <w:rsid w:val="008210E9"/>
    <w:rsid w:val="00824CEC"/>
    <w:rsid w:val="00824FF2"/>
    <w:rsid w:val="00827215"/>
    <w:rsid w:val="00830153"/>
    <w:rsid w:val="00837355"/>
    <w:rsid w:val="00843754"/>
    <w:rsid w:val="00844C8C"/>
    <w:rsid w:val="008451A9"/>
    <w:rsid w:val="008528B8"/>
    <w:rsid w:val="00854562"/>
    <w:rsid w:val="008548A8"/>
    <w:rsid w:val="00855180"/>
    <w:rsid w:val="00856750"/>
    <w:rsid w:val="00857D48"/>
    <w:rsid w:val="00861743"/>
    <w:rsid w:val="008622F6"/>
    <w:rsid w:val="0086250C"/>
    <w:rsid w:val="00865528"/>
    <w:rsid w:val="008727A0"/>
    <w:rsid w:val="00872CA6"/>
    <w:rsid w:val="00874088"/>
    <w:rsid w:val="00875EB9"/>
    <w:rsid w:val="00877E65"/>
    <w:rsid w:val="00883F78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58D"/>
    <w:rsid w:val="008B6D73"/>
    <w:rsid w:val="008C1074"/>
    <w:rsid w:val="008C1849"/>
    <w:rsid w:val="008C48D0"/>
    <w:rsid w:val="008C6624"/>
    <w:rsid w:val="008D2C71"/>
    <w:rsid w:val="008D2F4E"/>
    <w:rsid w:val="008D2F89"/>
    <w:rsid w:val="008D461F"/>
    <w:rsid w:val="008D4722"/>
    <w:rsid w:val="008E1EDB"/>
    <w:rsid w:val="008E6146"/>
    <w:rsid w:val="008F1B5F"/>
    <w:rsid w:val="008F26D2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628C"/>
    <w:rsid w:val="009474F1"/>
    <w:rsid w:val="00950D7D"/>
    <w:rsid w:val="00953B7F"/>
    <w:rsid w:val="00954B65"/>
    <w:rsid w:val="009553C3"/>
    <w:rsid w:val="00963777"/>
    <w:rsid w:val="00966D7D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A7541"/>
    <w:rsid w:val="009B3A36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2AB0"/>
    <w:rsid w:val="009F366A"/>
    <w:rsid w:val="009F4E9C"/>
    <w:rsid w:val="009F66DF"/>
    <w:rsid w:val="009F709A"/>
    <w:rsid w:val="00A04905"/>
    <w:rsid w:val="00A05F96"/>
    <w:rsid w:val="00A11780"/>
    <w:rsid w:val="00A11C4A"/>
    <w:rsid w:val="00A2064E"/>
    <w:rsid w:val="00A20E1D"/>
    <w:rsid w:val="00A2151E"/>
    <w:rsid w:val="00A23362"/>
    <w:rsid w:val="00A3175F"/>
    <w:rsid w:val="00A33D6D"/>
    <w:rsid w:val="00A41244"/>
    <w:rsid w:val="00A4480D"/>
    <w:rsid w:val="00A451F2"/>
    <w:rsid w:val="00A61D0D"/>
    <w:rsid w:val="00A6385C"/>
    <w:rsid w:val="00A66B8C"/>
    <w:rsid w:val="00A679D9"/>
    <w:rsid w:val="00A72975"/>
    <w:rsid w:val="00A73FEC"/>
    <w:rsid w:val="00A766B2"/>
    <w:rsid w:val="00A77249"/>
    <w:rsid w:val="00A77866"/>
    <w:rsid w:val="00A86E03"/>
    <w:rsid w:val="00A86F34"/>
    <w:rsid w:val="00A93F5D"/>
    <w:rsid w:val="00A948EF"/>
    <w:rsid w:val="00A96817"/>
    <w:rsid w:val="00A96DE2"/>
    <w:rsid w:val="00AA004F"/>
    <w:rsid w:val="00AA25D9"/>
    <w:rsid w:val="00AB1070"/>
    <w:rsid w:val="00AB1077"/>
    <w:rsid w:val="00AB1AAC"/>
    <w:rsid w:val="00AB36AB"/>
    <w:rsid w:val="00AC2FF1"/>
    <w:rsid w:val="00AD2597"/>
    <w:rsid w:val="00AD5FB9"/>
    <w:rsid w:val="00AE17A0"/>
    <w:rsid w:val="00AE2ABB"/>
    <w:rsid w:val="00AE44A5"/>
    <w:rsid w:val="00AF118A"/>
    <w:rsid w:val="00AF2423"/>
    <w:rsid w:val="00AF75B9"/>
    <w:rsid w:val="00B00373"/>
    <w:rsid w:val="00B02C37"/>
    <w:rsid w:val="00B04CDD"/>
    <w:rsid w:val="00B14957"/>
    <w:rsid w:val="00B21908"/>
    <w:rsid w:val="00B22270"/>
    <w:rsid w:val="00B27390"/>
    <w:rsid w:val="00B308CB"/>
    <w:rsid w:val="00B445DE"/>
    <w:rsid w:val="00B44ABF"/>
    <w:rsid w:val="00B513B5"/>
    <w:rsid w:val="00B52CEB"/>
    <w:rsid w:val="00B57E58"/>
    <w:rsid w:val="00B61AE3"/>
    <w:rsid w:val="00B660E7"/>
    <w:rsid w:val="00B71682"/>
    <w:rsid w:val="00B73942"/>
    <w:rsid w:val="00B74592"/>
    <w:rsid w:val="00B848E2"/>
    <w:rsid w:val="00B8528F"/>
    <w:rsid w:val="00B852F7"/>
    <w:rsid w:val="00B86BFD"/>
    <w:rsid w:val="00B87295"/>
    <w:rsid w:val="00B873F0"/>
    <w:rsid w:val="00B90229"/>
    <w:rsid w:val="00B925B9"/>
    <w:rsid w:val="00B97631"/>
    <w:rsid w:val="00B9769B"/>
    <w:rsid w:val="00B97C2B"/>
    <w:rsid w:val="00BA0207"/>
    <w:rsid w:val="00BA1846"/>
    <w:rsid w:val="00BA1A78"/>
    <w:rsid w:val="00BA1F7D"/>
    <w:rsid w:val="00BA342D"/>
    <w:rsid w:val="00BA4838"/>
    <w:rsid w:val="00BA682F"/>
    <w:rsid w:val="00BB318E"/>
    <w:rsid w:val="00BB58CA"/>
    <w:rsid w:val="00BB7EC8"/>
    <w:rsid w:val="00BC3929"/>
    <w:rsid w:val="00BC4452"/>
    <w:rsid w:val="00BC5C83"/>
    <w:rsid w:val="00BD0F1B"/>
    <w:rsid w:val="00BD3BA7"/>
    <w:rsid w:val="00BD4169"/>
    <w:rsid w:val="00BD5761"/>
    <w:rsid w:val="00BD7C77"/>
    <w:rsid w:val="00BE0268"/>
    <w:rsid w:val="00BE12E5"/>
    <w:rsid w:val="00BF06B6"/>
    <w:rsid w:val="00BF18B8"/>
    <w:rsid w:val="00BF2344"/>
    <w:rsid w:val="00BF4173"/>
    <w:rsid w:val="00BF5289"/>
    <w:rsid w:val="00BF55D2"/>
    <w:rsid w:val="00C05E2B"/>
    <w:rsid w:val="00C10990"/>
    <w:rsid w:val="00C14C6E"/>
    <w:rsid w:val="00C14CC3"/>
    <w:rsid w:val="00C15890"/>
    <w:rsid w:val="00C20389"/>
    <w:rsid w:val="00C226BC"/>
    <w:rsid w:val="00C23358"/>
    <w:rsid w:val="00C3507E"/>
    <w:rsid w:val="00C36BA2"/>
    <w:rsid w:val="00C36C4B"/>
    <w:rsid w:val="00C37805"/>
    <w:rsid w:val="00C40E61"/>
    <w:rsid w:val="00C41071"/>
    <w:rsid w:val="00C4738E"/>
    <w:rsid w:val="00C47D86"/>
    <w:rsid w:val="00C47F6B"/>
    <w:rsid w:val="00C5012B"/>
    <w:rsid w:val="00C533E4"/>
    <w:rsid w:val="00C53968"/>
    <w:rsid w:val="00C60622"/>
    <w:rsid w:val="00C62FAA"/>
    <w:rsid w:val="00C6325F"/>
    <w:rsid w:val="00C63C30"/>
    <w:rsid w:val="00C65370"/>
    <w:rsid w:val="00C66747"/>
    <w:rsid w:val="00C67C61"/>
    <w:rsid w:val="00C70AFC"/>
    <w:rsid w:val="00C75F82"/>
    <w:rsid w:val="00C7776D"/>
    <w:rsid w:val="00C77E02"/>
    <w:rsid w:val="00C87342"/>
    <w:rsid w:val="00C87365"/>
    <w:rsid w:val="00C9217B"/>
    <w:rsid w:val="00C928A7"/>
    <w:rsid w:val="00C96106"/>
    <w:rsid w:val="00C97C1A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0EB0"/>
    <w:rsid w:val="00CD1073"/>
    <w:rsid w:val="00CD1E4B"/>
    <w:rsid w:val="00CD6959"/>
    <w:rsid w:val="00CE117E"/>
    <w:rsid w:val="00CE131D"/>
    <w:rsid w:val="00CE2AEE"/>
    <w:rsid w:val="00CE5512"/>
    <w:rsid w:val="00CF2791"/>
    <w:rsid w:val="00CF393B"/>
    <w:rsid w:val="00CF3EDC"/>
    <w:rsid w:val="00D00A10"/>
    <w:rsid w:val="00D0285B"/>
    <w:rsid w:val="00D1125C"/>
    <w:rsid w:val="00D130A1"/>
    <w:rsid w:val="00D14CF2"/>
    <w:rsid w:val="00D20AF8"/>
    <w:rsid w:val="00D219D8"/>
    <w:rsid w:val="00D2593C"/>
    <w:rsid w:val="00D27107"/>
    <w:rsid w:val="00D33BBA"/>
    <w:rsid w:val="00D3461A"/>
    <w:rsid w:val="00D41A9D"/>
    <w:rsid w:val="00D41C30"/>
    <w:rsid w:val="00D43FA2"/>
    <w:rsid w:val="00D546C7"/>
    <w:rsid w:val="00D5670D"/>
    <w:rsid w:val="00D56B0B"/>
    <w:rsid w:val="00D57719"/>
    <w:rsid w:val="00D6119B"/>
    <w:rsid w:val="00D61746"/>
    <w:rsid w:val="00D7077A"/>
    <w:rsid w:val="00D72B66"/>
    <w:rsid w:val="00D811E8"/>
    <w:rsid w:val="00D813D8"/>
    <w:rsid w:val="00D814E6"/>
    <w:rsid w:val="00D86C8D"/>
    <w:rsid w:val="00D921E2"/>
    <w:rsid w:val="00DA1965"/>
    <w:rsid w:val="00DA30BB"/>
    <w:rsid w:val="00DA30F4"/>
    <w:rsid w:val="00DB512A"/>
    <w:rsid w:val="00DC396A"/>
    <w:rsid w:val="00DC43CD"/>
    <w:rsid w:val="00DC65EC"/>
    <w:rsid w:val="00DC6EEA"/>
    <w:rsid w:val="00DD0855"/>
    <w:rsid w:val="00DD59E8"/>
    <w:rsid w:val="00DE271F"/>
    <w:rsid w:val="00DE4092"/>
    <w:rsid w:val="00DF0C42"/>
    <w:rsid w:val="00DF1FBA"/>
    <w:rsid w:val="00E01FC9"/>
    <w:rsid w:val="00E02E4D"/>
    <w:rsid w:val="00E04B26"/>
    <w:rsid w:val="00E061C6"/>
    <w:rsid w:val="00E11B13"/>
    <w:rsid w:val="00E11EB1"/>
    <w:rsid w:val="00E14703"/>
    <w:rsid w:val="00E15D4D"/>
    <w:rsid w:val="00E15E9C"/>
    <w:rsid w:val="00E15F97"/>
    <w:rsid w:val="00E16A88"/>
    <w:rsid w:val="00E22A35"/>
    <w:rsid w:val="00E318F7"/>
    <w:rsid w:val="00E32CA1"/>
    <w:rsid w:val="00E35452"/>
    <w:rsid w:val="00E37833"/>
    <w:rsid w:val="00E41425"/>
    <w:rsid w:val="00E414AD"/>
    <w:rsid w:val="00E445D8"/>
    <w:rsid w:val="00E45544"/>
    <w:rsid w:val="00E46015"/>
    <w:rsid w:val="00E51100"/>
    <w:rsid w:val="00E52F48"/>
    <w:rsid w:val="00E5433C"/>
    <w:rsid w:val="00E5715A"/>
    <w:rsid w:val="00E57544"/>
    <w:rsid w:val="00E6248A"/>
    <w:rsid w:val="00E6407F"/>
    <w:rsid w:val="00E6561C"/>
    <w:rsid w:val="00E65811"/>
    <w:rsid w:val="00E674B5"/>
    <w:rsid w:val="00E7396A"/>
    <w:rsid w:val="00E74E60"/>
    <w:rsid w:val="00E756A5"/>
    <w:rsid w:val="00E77BEB"/>
    <w:rsid w:val="00E77C92"/>
    <w:rsid w:val="00E81A84"/>
    <w:rsid w:val="00E83D3E"/>
    <w:rsid w:val="00E85562"/>
    <w:rsid w:val="00E87D9D"/>
    <w:rsid w:val="00E92420"/>
    <w:rsid w:val="00E94ED3"/>
    <w:rsid w:val="00EA0A10"/>
    <w:rsid w:val="00EA0ED6"/>
    <w:rsid w:val="00EA4A7C"/>
    <w:rsid w:val="00EA4DED"/>
    <w:rsid w:val="00EB301E"/>
    <w:rsid w:val="00EB3CED"/>
    <w:rsid w:val="00EC0177"/>
    <w:rsid w:val="00EC0FC0"/>
    <w:rsid w:val="00EC6875"/>
    <w:rsid w:val="00ED0FDB"/>
    <w:rsid w:val="00ED1BAD"/>
    <w:rsid w:val="00ED31F2"/>
    <w:rsid w:val="00ED4A37"/>
    <w:rsid w:val="00ED4A52"/>
    <w:rsid w:val="00EE1F08"/>
    <w:rsid w:val="00EE2C6E"/>
    <w:rsid w:val="00EE5773"/>
    <w:rsid w:val="00EF0A9D"/>
    <w:rsid w:val="00EF36A5"/>
    <w:rsid w:val="00F04245"/>
    <w:rsid w:val="00F101C4"/>
    <w:rsid w:val="00F1568B"/>
    <w:rsid w:val="00F20C08"/>
    <w:rsid w:val="00F23522"/>
    <w:rsid w:val="00F2420D"/>
    <w:rsid w:val="00F24FC6"/>
    <w:rsid w:val="00F26568"/>
    <w:rsid w:val="00F30327"/>
    <w:rsid w:val="00F32206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74F46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1D09"/>
    <w:rsid w:val="00FC434E"/>
    <w:rsid w:val="00FD1753"/>
    <w:rsid w:val="00FD1CC0"/>
    <w:rsid w:val="00FD2C8E"/>
    <w:rsid w:val="00FD38E2"/>
    <w:rsid w:val="00FE0891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13</cp:lastModifiedBy>
  <cp:revision>3</cp:revision>
  <dcterms:created xsi:type="dcterms:W3CDTF">2021-11-26T11:44:00Z</dcterms:created>
  <dcterms:modified xsi:type="dcterms:W3CDTF">2022-12-02T13:45:00Z</dcterms:modified>
</cp:coreProperties>
</file>